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9F40BE">
        <w:trPr>
          <w:trHeight w:val="1343"/>
        </w:trPr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9F40BE">
        <w:trPr>
          <w:trHeight w:val="2549"/>
        </w:trPr>
        <w:tc>
          <w:tcPr>
            <w:tcW w:w="1276" w:type="dxa"/>
            <w:vAlign w:val="center"/>
          </w:tcPr>
          <w:p w:rsidR="004D5D55" w:rsidRPr="00917EC1" w:rsidRDefault="009F40BE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1134" w:type="dxa"/>
            <w:vAlign w:val="center"/>
          </w:tcPr>
          <w:p w:rsidR="004D5D55" w:rsidRPr="00917EC1" w:rsidRDefault="009F40BE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205 658,02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F40BE" w:rsidRDefault="004D5D55" w:rsidP="009F40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F40BE">
              <w:rPr>
                <w:rFonts w:ascii="Times New Roman" w:hAnsi="Times New Roman" w:cs="Times New Roman"/>
                <w:i/>
                <w:sz w:val="20"/>
                <w:szCs w:val="20"/>
              </w:rPr>
              <w:t>12.02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5C2F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г)</w:t>
            </w:r>
            <w:r w:rsidR="009F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4D5D55" w:rsidRPr="009F40BE" w:rsidRDefault="009F40BE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40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40BE">
              <w:rPr>
                <w:rFonts w:ascii="Times New Roman" w:hAnsi="Times New Roman" w:cs="Times New Roman"/>
                <w:sz w:val="20"/>
                <w:szCs w:val="20"/>
              </w:rPr>
              <w:t xml:space="preserve">/п № </w:t>
            </w:r>
            <w:r w:rsidR="00C51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14.02.2025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5C2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5C2FC8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276" w:type="dxa"/>
            <w:vAlign w:val="center"/>
          </w:tcPr>
          <w:p w:rsidR="004D5D55" w:rsidRPr="00917EC1" w:rsidRDefault="009F40BE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C51F7D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C51F7D" w:rsidRPr="00C51F7D">
        <w:rPr>
          <w:sz w:val="21"/>
          <w:szCs w:val="21"/>
          <w:u w:val="single"/>
        </w:rPr>
        <w:t>Верясова</w:t>
      </w:r>
      <w:proofErr w:type="spellEnd"/>
      <w:r w:rsidR="00C51F7D" w:rsidRPr="00C51F7D">
        <w:rPr>
          <w:sz w:val="21"/>
          <w:szCs w:val="21"/>
          <w:u w:val="single"/>
        </w:rPr>
        <w:t xml:space="preserve"> Е.А.</w:t>
      </w:r>
      <w:bookmarkStart w:id="0" w:name="_GoBack"/>
      <w:bookmarkEnd w:id="0"/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C2FC8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0BE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51F7D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A645C-55A3-4583-8C95-0CECD518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43</cp:revision>
  <cp:lastPrinted>2025-02-17T10:12:00Z</cp:lastPrinted>
  <dcterms:created xsi:type="dcterms:W3CDTF">2022-04-07T12:46:00Z</dcterms:created>
  <dcterms:modified xsi:type="dcterms:W3CDTF">2025-02-17T10:12:00Z</dcterms:modified>
</cp:coreProperties>
</file>